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83131" w14:textId="77777777" w:rsidR="009D1486" w:rsidRPr="00B97BF0" w:rsidRDefault="003A4368" w:rsidP="00B97BF0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page_3_0"/>
      <w:r w:rsidRPr="00B97BF0">
        <w:rPr>
          <w:rFonts w:ascii="Times New Roman" w:eastAsia="Times New Roman" w:hAnsi="Times New Roman" w:cs="Times New Roman"/>
          <w:b/>
          <w:bCs/>
          <w:sz w:val="28"/>
          <w:szCs w:val="28"/>
        </w:rPr>
        <w:t>1. С</w:t>
      </w:r>
      <w:r w:rsidRPr="00B97B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b/>
          <w:bCs/>
          <w:sz w:val="28"/>
          <w:szCs w:val="28"/>
        </w:rPr>
        <w:t>авл</w:t>
      </w:r>
      <w:r w:rsidRPr="00B97B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яю</w:t>
      </w:r>
      <w:r w:rsidRPr="00B97BF0">
        <w:rPr>
          <w:rFonts w:ascii="Times New Roman" w:eastAsia="Times New Roman" w:hAnsi="Times New Roman" w:cs="Times New Roman"/>
          <w:b/>
          <w:bCs/>
          <w:sz w:val="28"/>
          <w:szCs w:val="28"/>
        </w:rPr>
        <w:t>щие</w:t>
      </w:r>
      <w:r w:rsidRPr="00B97B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b/>
          <w:bCs/>
          <w:sz w:val="28"/>
          <w:szCs w:val="28"/>
        </w:rPr>
        <w:t>ации</w:t>
      </w:r>
    </w:p>
    <w:p w14:paraId="74D3F280" w14:textId="77777777" w:rsidR="009D1486" w:rsidRPr="00B97BF0" w:rsidRDefault="003A4368" w:rsidP="00B97BF0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ация</w:t>
      </w:r>
      <w:r w:rsidRPr="00B97BF0">
        <w:rPr>
          <w:rFonts w:ascii="Times New Roman" w:eastAsia="Times New Roman" w:hAnsi="Times New Roman" w:cs="Times New Roman"/>
          <w:spacing w:val="18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97BF0">
        <w:rPr>
          <w:rFonts w:ascii="Times New Roman" w:eastAsia="Times New Roman" w:hAnsi="Times New Roman" w:cs="Times New Roman"/>
          <w:spacing w:val="18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18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оц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сс</w:t>
      </w:r>
      <w:r w:rsidRPr="00B97BF0">
        <w:rPr>
          <w:rFonts w:ascii="Times New Roman" w:eastAsia="Times New Roman" w:hAnsi="Times New Roman" w:cs="Times New Roman"/>
          <w:spacing w:val="18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поб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Pr="00B97BF0">
        <w:rPr>
          <w:rFonts w:ascii="Times New Roman" w:eastAsia="Times New Roman" w:hAnsi="Times New Roman" w:cs="Times New Roman"/>
          <w:spacing w:val="179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B97BF0">
        <w:rPr>
          <w:rFonts w:ascii="Times New Roman" w:eastAsia="Times New Roman" w:hAnsi="Times New Roman" w:cs="Times New Roman"/>
          <w:spacing w:val="18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pacing w:val="18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деятел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ь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ти</w:t>
      </w:r>
      <w:r w:rsidRPr="00B97BF0">
        <w:rPr>
          <w:rFonts w:ascii="Times New Roman" w:eastAsia="Times New Roman" w:hAnsi="Times New Roman" w:cs="Times New Roman"/>
          <w:spacing w:val="18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 достиже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де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енн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цел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й.</w:t>
      </w:r>
    </w:p>
    <w:p w14:paraId="020B0034" w14:textId="77777777" w:rsidR="009D1486" w:rsidRPr="00B97BF0" w:rsidRDefault="003A4368" w:rsidP="00B97BF0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тива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ия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пре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еляется как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движ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щая сила человеч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ого п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дения, в</w:t>
      </w:r>
      <w:r w:rsidRPr="00B97BF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сно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 к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орой нахо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ится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взаимосвязь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отре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ей,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оти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 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елей че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овека.</w:t>
      </w:r>
    </w:p>
    <w:p w14:paraId="7B138D59" w14:textId="455D5EBE" w:rsidR="009D1486" w:rsidRPr="00B97BF0" w:rsidRDefault="003A4368" w:rsidP="00B97BF0">
      <w:pPr>
        <w:widowControl w:val="0"/>
        <w:tabs>
          <w:tab w:val="left" w:pos="1134"/>
          <w:tab w:val="left" w:pos="2620"/>
          <w:tab w:val="left" w:pos="3066"/>
          <w:tab w:val="left" w:pos="4123"/>
          <w:tab w:val="left" w:pos="4560"/>
          <w:tab w:val="left" w:pos="5974"/>
          <w:tab w:val="left" w:pos="7904"/>
          <w:tab w:val="left" w:pos="8621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3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реб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ь</w:t>
      </w:r>
      <w:r w:rsidR="00EF2175" w:rsidRPr="00B97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F2175" w:rsidRPr="00B97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жда</w:t>
      </w:r>
      <w:r w:rsidR="00EF2175" w:rsidRPr="00B97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F2175" w:rsidRPr="00B97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-либо</w:t>
      </w:r>
      <w:r w:rsidR="00EF2175" w:rsidRPr="00B97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необхо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имом</w:t>
      </w:r>
      <w:r w:rsidR="00EF2175" w:rsidRPr="00B97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F2175" w:rsidRPr="00B97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ддер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жа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ния ж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знед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ятел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ьн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челове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а.</w:t>
      </w:r>
    </w:p>
    <w:p w14:paraId="382293F5" w14:textId="77777777" w:rsidR="009D1486" w:rsidRPr="00B97BF0" w:rsidRDefault="003A4368" w:rsidP="00B97BF0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3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– это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, что вызывает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опр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дел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нные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ейст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ия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ел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века.</w:t>
      </w:r>
    </w:p>
    <w:p w14:paraId="2192FBE4" w14:textId="77777777" w:rsidR="009D1486" w:rsidRPr="00B97BF0" w:rsidRDefault="003A4368" w:rsidP="00B97BF0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B97BF0">
        <w:rPr>
          <w:rFonts w:ascii="Times New Roman" w:eastAsia="Times New Roman" w:hAnsi="Times New Roman" w:cs="Times New Roman"/>
          <w:spacing w:val="11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97BF0">
        <w:rPr>
          <w:rFonts w:ascii="Times New Roman" w:eastAsia="Times New Roman" w:hAnsi="Times New Roman" w:cs="Times New Roman"/>
          <w:spacing w:val="11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B97BF0">
        <w:rPr>
          <w:rFonts w:ascii="Times New Roman" w:eastAsia="Times New Roman" w:hAnsi="Times New Roman" w:cs="Times New Roman"/>
          <w:spacing w:val="11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ж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ела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мый</w:t>
      </w:r>
      <w:r w:rsidRPr="00B97BF0">
        <w:rPr>
          <w:rFonts w:ascii="Times New Roman" w:eastAsia="Times New Roman" w:hAnsi="Times New Roman" w:cs="Times New Roman"/>
          <w:spacing w:val="11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бъ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кт</w:t>
      </w:r>
      <w:r w:rsidRPr="00B97BF0">
        <w:rPr>
          <w:rFonts w:ascii="Times New Roman" w:eastAsia="Times New Roman" w:hAnsi="Times New Roman" w:cs="Times New Roman"/>
          <w:spacing w:val="11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B97BF0">
        <w:rPr>
          <w:rFonts w:ascii="Times New Roman" w:eastAsia="Times New Roman" w:hAnsi="Times New Roman" w:cs="Times New Roman"/>
          <w:spacing w:val="12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B97BF0">
        <w:rPr>
          <w:rFonts w:ascii="Times New Roman" w:eastAsia="Times New Roman" w:hAnsi="Times New Roman" w:cs="Times New Roman"/>
          <w:spacing w:val="11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ие,</w:t>
      </w:r>
      <w:r w:rsidRPr="00B97BF0">
        <w:rPr>
          <w:rFonts w:ascii="Times New Roman" w:eastAsia="Times New Roman" w:hAnsi="Times New Roman" w:cs="Times New Roman"/>
          <w:spacing w:val="11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pacing w:val="11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обладанию</w:t>
      </w:r>
      <w:r w:rsidRPr="00B97BF0">
        <w:rPr>
          <w:rFonts w:ascii="Times New Roman" w:eastAsia="Times New Roman" w:hAnsi="Times New Roman" w:cs="Times New Roman"/>
          <w:spacing w:val="11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рым стре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тся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челов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к.</w:t>
      </w:r>
    </w:p>
    <w:p w14:paraId="1ED62429" w14:textId="212B924E" w:rsidR="009D1486" w:rsidRPr="00B97BF0" w:rsidRDefault="003A4368" w:rsidP="00B97BF0">
      <w:pPr>
        <w:widowControl w:val="0"/>
        <w:tabs>
          <w:tab w:val="left" w:pos="1134"/>
          <w:tab w:val="left" w:pos="187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Кроме</w:t>
      </w:r>
      <w:r w:rsidRPr="00B97BF0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о,</w:t>
      </w:r>
      <w:r w:rsidRPr="00B97BF0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причина</w:t>
      </w:r>
      <w:r w:rsidRPr="00B97BF0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пов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ния</w:t>
      </w:r>
      <w:r w:rsidRPr="00B97BF0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овека</w:t>
      </w:r>
      <w:r w:rsidRPr="00B97BF0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зав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сит</w:t>
      </w:r>
      <w:r w:rsidRPr="00B97BF0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от</w:t>
      </w:r>
      <w:r w:rsidRPr="00B97BF0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азличных</w:t>
      </w:r>
      <w:r w:rsidRPr="00B97BF0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стим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ов. Выделяют</w:t>
      </w:r>
      <w:r w:rsidR="00EF2175" w:rsidRPr="00B97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осн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вные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ф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ормы с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иму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3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9DFE433" w14:textId="77777777" w:rsidR="00B97BF0" w:rsidRPr="00B97BF0" w:rsidRDefault="00B97BF0" w:rsidP="00B97BF0">
      <w:pPr>
        <w:pStyle w:val="a7"/>
        <w:widowControl w:val="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ьн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ое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щ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 (з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бо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лата,</w:t>
      </w:r>
      <w:r w:rsidRPr="00B97BF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емия,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тевки);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97BF0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ральное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щ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 (бл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рнос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и, з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ания, гра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ы);</w:t>
      </w:r>
    </w:p>
    <w:p w14:paraId="4D42798E" w14:textId="77777777" w:rsidR="00B97BF0" w:rsidRPr="00B97BF0" w:rsidRDefault="00B97BF0" w:rsidP="00B97BF0">
      <w:pPr>
        <w:pStyle w:val="a7"/>
        <w:widowControl w:val="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ждение (заме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ание,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выгов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р,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ьнение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)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F011E9E" w14:textId="77777777" w:rsidR="00B97BF0" w:rsidRPr="00B97BF0" w:rsidRDefault="00B97BF0" w:rsidP="00B97BF0">
      <w:pPr>
        <w:pStyle w:val="a7"/>
        <w:widowControl w:val="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само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твер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ж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дение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(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зобрет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ние,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ол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полнит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6ль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 образов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я).</w:t>
      </w:r>
    </w:p>
    <w:p w14:paraId="0A3E0E30" w14:textId="73076D83" w:rsidR="00B97BF0" w:rsidRPr="00B97BF0" w:rsidRDefault="00B97BF0" w:rsidP="00B97BF0">
      <w:pPr>
        <w:pStyle w:val="a7"/>
        <w:widowControl w:val="0"/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водител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ю,</w:t>
      </w:r>
      <w:r w:rsidRPr="00B97BF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B97BF0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эффект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B97BF0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гаться</w:t>
      </w:r>
      <w:r w:rsidRPr="00B97BF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меч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97BF0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ели,</w:t>
      </w:r>
      <w:r w:rsidRPr="00B97BF0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еобх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имо ко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рдинировать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ту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 заставить п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онал</w:t>
      </w:r>
      <w:r w:rsidRPr="00B97BF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ыполнять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е.</w:t>
      </w:r>
    </w:p>
    <w:p w14:paraId="362544AE" w14:textId="77777777" w:rsidR="009D1486" w:rsidRPr="00B97BF0" w:rsidRDefault="003A4368" w:rsidP="00B97BF0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Ф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нкция</w:t>
      </w:r>
      <w:r w:rsidRPr="00B97BF0">
        <w:rPr>
          <w:rFonts w:ascii="Times New Roman" w:eastAsia="Times New Roman" w:hAnsi="Times New Roman" w:cs="Times New Roman"/>
          <w:spacing w:val="18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ии</w:t>
      </w:r>
      <w:r w:rsidRPr="00B97BF0">
        <w:rPr>
          <w:rFonts w:ascii="Times New Roman" w:eastAsia="Times New Roman" w:hAnsi="Times New Roman" w:cs="Times New Roman"/>
          <w:spacing w:val="18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сост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ит</w:t>
      </w:r>
      <w:r w:rsidRPr="00B97BF0">
        <w:rPr>
          <w:rFonts w:ascii="Times New Roman" w:eastAsia="Times New Roman" w:hAnsi="Times New Roman" w:cs="Times New Roman"/>
          <w:spacing w:val="18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18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поб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ении</w:t>
      </w:r>
      <w:r w:rsidRPr="00B97BF0">
        <w:rPr>
          <w:rFonts w:ascii="Times New Roman" w:eastAsia="Times New Roman" w:hAnsi="Times New Roman" w:cs="Times New Roman"/>
          <w:spacing w:val="18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со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18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pacing w:val="18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э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ффек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ной добросовес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B97BF0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ьнос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B97BF0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дос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иж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97BF0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елей</w:t>
      </w:r>
      <w:r w:rsidRPr="00B97BF0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ции.</w:t>
      </w:r>
      <w:r w:rsidRPr="00B97BF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97BF0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направ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ена на</w:t>
      </w:r>
      <w:r w:rsidRPr="00B97BF0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определ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ние</w:t>
      </w:r>
      <w:r w:rsidRPr="00B97BF0">
        <w:rPr>
          <w:rFonts w:ascii="Times New Roman" w:eastAsia="Times New Roman" w:hAnsi="Times New Roman" w:cs="Times New Roman"/>
          <w:spacing w:val="9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97BF0">
        <w:rPr>
          <w:rFonts w:ascii="Times New Roman" w:eastAsia="Times New Roman" w:hAnsi="Times New Roman" w:cs="Times New Roman"/>
          <w:spacing w:val="9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пер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онала,</w:t>
      </w:r>
      <w:r w:rsidRPr="00B97BF0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разработку</w:t>
      </w:r>
      <w:r w:rsidRPr="00B97BF0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B97BF0">
        <w:rPr>
          <w:rFonts w:ascii="Times New Roman" w:eastAsia="Times New Roman" w:hAnsi="Times New Roman" w:cs="Times New Roman"/>
          <w:spacing w:val="9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воз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агр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жде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B97BF0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за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 выполненн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ю рабо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исп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льзова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 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ичных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ист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платы 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да.</w:t>
      </w:r>
    </w:p>
    <w:p w14:paraId="6F1873D4" w14:textId="77777777" w:rsidR="009D1486" w:rsidRPr="00B97BF0" w:rsidRDefault="003A4368" w:rsidP="00B97BF0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Влияние мо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ции на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чело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ека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 орга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ции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авис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от м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жест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 фак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оро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13C83E5" w14:textId="77777777" w:rsidR="00B97BF0" w:rsidRPr="00B97BF0" w:rsidRDefault="00B97BF0" w:rsidP="00B97BF0">
      <w:pPr>
        <w:pStyle w:val="a7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зарабо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ная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плата</w:t>
      </w:r>
      <w:r w:rsidRPr="00B97BF0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ед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ивое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озна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ж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е за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д);</w:t>
      </w:r>
    </w:p>
    <w:p w14:paraId="099CAA22" w14:textId="53A81BFC" w:rsidR="00B97BF0" w:rsidRPr="00B97BF0" w:rsidRDefault="00B97BF0" w:rsidP="00B97BF0">
      <w:pPr>
        <w:pStyle w:val="a7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рес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 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те;</w:t>
      </w:r>
    </w:p>
    <w:p w14:paraId="5A3787D5" w14:textId="77777777" w:rsidR="00B97BF0" w:rsidRPr="00B97BF0" w:rsidRDefault="00B97BF0" w:rsidP="00B97BF0">
      <w:pPr>
        <w:pStyle w:val="a7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ле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ность 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(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рез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ьтаты тр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да);</w:t>
      </w:r>
    </w:p>
    <w:p w14:paraId="1F62E58A" w14:textId="77777777" w:rsidR="00B97BF0" w:rsidRPr="00B97BF0" w:rsidRDefault="00B97BF0" w:rsidP="00B97BF0">
      <w:pPr>
        <w:pStyle w:val="a7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lastRenderedPageBreak/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ая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да (о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ка, гибкий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ф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ик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)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00C9130" w14:textId="77777777" w:rsidR="00B97BF0" w:rsidRPr="00B97BF0" w:rsidRDefault="00B97BF0" w:rsidP="00B97BF0">
      <w:pPr>
        <w:pStyle w:val="a7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собстве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ое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азви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 (об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ие, по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вы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шение квалифика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ци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и); </w:t>
      </w:r>
    </w:p>
    <w:p w14:paraId="6D2A9ECC" w14:textId="00E004F3" w:rsidR="00B97BF0" w:rsidRPr="00B97BF0" w:rsidRDefault="00B97BF0" w:rsidP="00B97BF0">
      <w:pPr>
        <w:pStyle w:val="a7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Symbol" w:hAnsi="Times New Roman" w:cs="Times New Roman"/>
          <w:spacing w:val="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ста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ильность (р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аб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а,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ож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16C9C614" w14:textId="519A7A89" w:rsidR="009D1486" w:rsidRPr="00B97BF0" w:rsidRDefault="003A4368" w:rsidP="00B97BF0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влия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B97BF0">
        <w:rPr>
          <w:rFonts w:ascii="Times New Roman" w:eastAsia="Times New Roman" w:hAnsi="Times New Roman" w:cs="Times New Roman"/>
          <w:spacing w:val="8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отив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ции</w:t>
      </w:r>
      <w:r w:rsidRPr="00B97BF0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8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пов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B97BF0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B97BF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чень</w:t>
      </w:r>
      <w:r w:rsidRPr="00B97BF0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ндивид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ально</w:t>
      </w:r>
      <w:r w:rsidRPr="00B97BF0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 м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жет</w:t>
      </w:r>
      <w:r w:rsidRPr="00B97BF0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няться</w:t>
      </w:r>
      <w:r w:rsidRPr="00B97BF0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B97BF0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оздейст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ием</w:t>
      </w:r>
      <w:r w:rsidRPr="00B97BF0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мотивов</w:t>
      </w:r>
      <w:r w:rsidRPr="00B97BF0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обрат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97BF0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B97BF0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ея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ел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ьн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остью челове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а.</w:t>
      </w:r>
    </w:p>
    <w:p w14:paraId="55C09C3F" w14:textId="58F400A0" w:rsidR="009D1486" w:rsidRPr="00B97BF0" w:rsidRDefault="003A4368" w:rsidP="00B97BF0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3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ивац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го процес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:</w:t>
      </w:r>
    </w:p>
    <w:bookmarkEnd w:id="0"/>
    <w:p w14:paraId="6C228688" w14:textId="77777777" w:rsidR="00B97BF0" w:rsidRPr="00B97BF0" w:rsidRDefault="00B97BF0" w:rsidP="00B97BF0">
      <w:pPr>
        <w:pStyle w:val="a7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Анализ</w:t>
      </w:r>
      <w:r w:rsidRPr="00B97BF0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сит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ац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и:</w:t>
      </w:r>
      <w:r w:rsidRPr="00B97BF0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сто</w:t>
      </w:r>
      <w:r w:rsidRPr="00B97BF0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сложив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ш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ейся</w:t>
      </w:r>
      <w:r w:rsidRPr="00B97BF0">
        <w:rPr>
          <w:rFonts w:ascii="Times New Roman" w:eastAsia="Times New Roman" w:hAnsi="Times New Roman" w:cs="Times New Roman"/>
          <w:spacing w:val="12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сит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ации</w:t>
      </w:r>
      <w:r w:rsidRPr="00B97BF0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(органи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ия,</w:t>
      </w:r>
      <w:r w:rsidRPr="00B97BF0">
        <w:rPr>
          <w:rFonts w:ascii="Times New Roman" w:eastAsia="Times New Roman" w:hAnsi="Times New Roman" w:cs="Times New Roman"/>
          <w:spacing w:val="12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ее место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)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част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ики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сит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ации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(вз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осв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зи, кандидат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ры,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отива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ии).</w:t>
      </w:r>
    </w:p>
    <w:p w14:paraId="038FEE1F" w14:textId="0D6159B1" w:rsidR="00B97BF0" w:rsidRPr="00B97BF0" w:rsidRDefault="00B97BF0" w:rsidP="00B97BF0">
      <w:pPr>
        <w:pStyle w:val="a7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Определ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роблемы: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лировка пробле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;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причины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 мотивы.</w:t>
      </w:r>
    </w:p>
    <w:p w14:paraId="43AEBF27" w14:textId="77777777" w:rsidR="00B97BF0" w:rsidRPr="00B97BF0" w:rsidRDefault="00B97BF0" w:rsidP="00B97BF0">
      <w:pPr>
        <w:pStyle w:val="a7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Ос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ществ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B97BF0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тив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97BF0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дание</w:t>
      </w:r>
      <w:r w:rsidRPr="00B97BF0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слови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>й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97BF0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ю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щих</w:t>
      </w:r>
      <w:r w:rsidRPr="00B97BF0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бнос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ям; обес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еч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B97BF0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озн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ния</w:t>
      </w:r>
      <w:r w:rsidRPr="00B97BF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B97BF0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ез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ль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таты;</w:t>
      </w:r>
      <w:r w:rsidRPr="00B97BF0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B97BF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вере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ости</w:t>
      </w:r>
      <w:r w:rsidRPr="00B97BF0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озм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 достиже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цел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озда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ие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чатле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 от ц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я.</w:t>
      </w:r>
    </w:p>
    <w:p w14:paraId="21E8153C" w14:textId="77777777" w:rsidR="00B97BF0" w:rsidRPr="00B97BF0" w:rsidRDefault="00B97BF0" w:rsidP="00B97BF0">
      <w:pPr>
        <w:pStyle w:val="a7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Плани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ова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B97BF0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мотива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ии</w:t>
      </w:r>
      <w:r w:rsidRPr="00B97BF0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або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ика</w:t>
      </w:r>
      <w:r w:rsidRPr="00B97BF0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аботн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ков):</w:t>
      </w:r>
      <w:r w:rsidRPr="00B97BF0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ыя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потр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 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бо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ник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в;</w:t>
      </w:r>
      <w:r w:rsidRPr="00B97BF0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опред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B97BF0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рх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бност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й;</w:t>
      </w:r>
      <w:r w:rsidRPr="00B97BF0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ана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B97BF0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зме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B97BF0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еб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ност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й; «по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бн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-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улы»; ст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гия, 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отива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ии.</w:t>
      </w:r>
    </w:p>
    <w:p w14:paraId="5F835F02" w14:textId="77777777" w:rsidR="00B97BF0" w:rsidRPr="00B97BF0" w:rsidRDefault="00B97BF0" w:rsidP="00B97BF0">
      <w:pPr>
        <w:pStyle w:val="a7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Пост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ка цел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 мот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ции</w:t>
      </w:r>
    </w:p>
    <w:p w14:paraId="4DE0C31E" w14:textId="77777777" w:rsidR="00B97BF0" w:rsidRPr="00B97BF0" w:rsidRDefault="00B97BF0" w:rsidP="00B97BF0">
      <w:pPr>
        <w:pStyle w:val="a7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Пост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ка цел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 мот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ции.</w:t>
      </w:r>
    </w:p>
    <w:p w14:paraId="42AA253F" w14:textId="77777777" w:rsidR="00B97BF0" w:rsidRPr="00B97BF0" w:rsidRDefault="00B97BF0" w:rsidP="00B97BF0">
      <w:pPr>
        <w:pStyle w:val="a7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Управл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B97BF0">
        <w:rPr>
          <w:rFonts w:ascii="Times New Roman" w:eastAsia="Times New Roman" w:hAnsi="Times New Roman" w:cs="Times New Roman"/>
          <w:spacing w:val="14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вац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ей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97BF0">
        <w:rPr>
          <w:rFonts w:ascii="Times New Roman" w:eastAsia="Times New Roman" w:hAnsi="Times New Roman" w:cs="Times New Roman"/>
          <w:spacing w:val="14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кон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оль</w:t>
      </w:r>
      <w:r w:rsidRPr="00B97BF0">
        <w:rPr>
          <w:rFonts w:ascii="Times New Roman" w:eastAsia="Times New Roman" w:hAnsi="Times New Roman" w:cs="Times New Roman"/>
          <w:spacing w:val="14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B97BF0">
        <w:rPr>
          <w:rFonts w:ascii="Times New Roman" w:eastAsia="Times New Roman" w:hAnsi="Times New Roman" w:cs="Times New Roman"/>
          <w:spacing w:val="14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ходом</w:t>
      </w:r>
      <w:r w:rsidRPr="00B97BF0">
        <w:rPr>
          <w:rFonts w:ascii="Times New Roman" w:eastAsia="Times New Roman" w:hAnsi="Times New Roman" w:cs="Times New Roman"/>
          <w:spacing w:val="14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ивацион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14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оцес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са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; сра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ие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ченных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рез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ьтатов с тре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ми;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оррек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ировка 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лов.</w:t>
      </w:r>
    </w:p>
    <w:p w14:paraId="1463C971" w14:textId="07225152" w:rsidR="000543E2" w:rsidRDefault="00B97BF0" w:rsidP="00B97BF0">
      <w:pPr>
        <w:pStyle w:val="a7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Управл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B97BF0">
        <w:rPr>
          <w:rFonts w:ascii="Times New Roman" w:eastAsia="Times New Roman" w:hAnsi="Times New Roman" w:cs="Times New Roman"/>
          <w:spacing w:val="14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вац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ей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97BF0">
        <w:rPr>
          <w:rFonts w:ascii="Times New Roman" w:eastAsia="Times New Roman" w:hAnsi="Times New Roman" w:cs="Times New Roman"/>
          <w:spacing w:val="14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кон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оль</w:t>
      </w:r>
      <w:r w:rsidRPr="00B97BF0">
        <w:rPr>
          <w:rFonts w:ascii="Times New Roman" w:eastAsia="Times New Roman" w:hAnsi="Times New Roman" w:cs="Times New Roman"/>
          <w:spacing w:val="14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B97BF0">
        <w:rPr>
          <w:rFonts w:ascii="Times New Roman" w:eastAsia="Times New Roman" w:hAnsi="Times New Roman" w:cs="Times New Roman"/>
          <w:spacing w:val="14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ходом</w:t>
      </w:r>
      <w:r w:rsidRPr="00B97BF0">
        <w:rPr>
          <w:rFonts w:ascii="Times New Roman" w:eastAsia="Times New Roman" w:hAnsi="Times New Roman" w:cs="Times New Roman"/>
          <w:spacing w:val="14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ивацион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14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оцес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са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; сра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ие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ченных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рез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ьтатов с тре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ми;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оррек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ировка 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лов.</w:t>
      </w:r>
    </w:p>
    <w:p w14:paraId="4A965FA0" w14:textId="77777777" w:rsidR="000543E2" w:rsidRDefault="000543E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1218500D" w14:textId="77777777" w:rsidR="009D1486" w:rsidRPr="00B97BF0" w:rsidRDefault="003A4368" w:rsidP="00B97BF0">
      <w:pPr>
        <w:widowControl w:val="0"/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page_41_0"/>
      <w:r w:rsidRPr="00B97BF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 Кр</w:t>
      </w:r>
      <w:r w:rsidRPr="00B97B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ерии </w:t>
      </w:r>
      <w:r w:rsidRPr="00B97B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мо</w:t>
      </w:r>
      <w:r w:rsidRPr="00B97B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b/>
          <w:bCs/>
          <w:sz w:val="28"/>
          <w:szCs w:val="28"/>
        </w:rPr>
        <w:t>вации</w:t>
      </w:r>
    </w:p>
    <w:p w14:paraId="49C3B4ED" w14:textId="77777777" w:rsidR="009D1486" w:rsidRPr="00B97BF0" w:rsidRDefault="003A4368" w:rsidP="00B97BF0">
      <w:pPr>
        <w:widowControl w:val="0"/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Эффектив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ость</w:t>
      </w:r>
      <w:r w:rsidRPr="00B97BF0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правления</w:t>
      </w:r>
      <w:r w:rsidRPr="00B97BF0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оль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ш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B97BF0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сте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зави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ит</w:t>
      </w:r>
      <w:r w:rsidRPr="00B97BF0"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от</w:t>
      </w:r>
      <w:r w:rsidRPr="00B97BF0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97BF0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олько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спешно</w:t>
      </w:r>
      <w:r w:rsidRPr="00B97BF0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ос</w:t>
      </w:r>
      <w:r w:rsidRPr="00B97BF0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ществ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яется</w:t>
      </w:r>
      <w:r w:rsidRPr="00B97BF0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роцесс</w:t>
      </w:r>
      <w:r w:rsidRPr="00B97BF0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отивиро</w:t>
      </w:r>
      <w:r w:rsidRPr="00B97BF0">
        <w:rPr>
          <w:rFonts w:ascii="Times New Roman" w:eastAsia="Times New Roman" w:hAnsi="Times New Roman" w:cs="Times New Roman"/>
          <w:spacing w:val="3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ания.</w:t>
      </w:r>
      <w:r w:rsidRPr="00B97BF0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ют</w:t>
      </w:r>
      <w:r w:rsidRPr="00B97BF0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след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ющие</w:t>
      </w:r>
      <w:r w:rsidRPr="00B97BF0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вные кр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3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ерии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4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E08B272" w14:textId="77777777" w:rsidR="00B97BF0" w:rsidRPr="00B97BF0" w:rsidRDefault="00B97BF0" w:rsidP="00B97BF0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высокий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онтрол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EB2AA56" w14:textId="77777777" w:rsidR="00B97BF0" w:rsidRPr="00B97BF0" w:rsidRDefault="00B97BF0" w:rsidP="00B97BF0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нформац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 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рабо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 и</w:t>
      </w:r>
      <w:r w:rsidRPr="00B97BF0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 к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честве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да рабо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ника; </w:t>
      </w:r>
    </w:p>
    <w:p w14:paraId="073D86E1" w14:textId="4B3362C7" w:rsidR="00B97BF0" w:rsidRPr="00B97BF0" w:rsidRDefault="00B97BF0" w:rsidP="00B97BF0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1134"/>
          <w:tab w:val="left" w:pos="1599"/>
          <w:tab w:val="left" w:pos="3405"/>
          <w:tab w:val="left" w:pos="5535"/>
          <w:tab w:val="left" w:pos="6689"/>
          <w:tab w:val="left" w:pos="8570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иза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производства и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оот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етст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ю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щая орга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чи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мест;</w:t>
      </w:r>
    </w:p>
    <w:p w14:paraId="5E6C0CD9" w14:textId="77777777" w:rsidR="00B97BF0" w:rsidRPr="00B97BF0" w:rsidRDefault="00B97BF0" w:rsidP="00B97BF0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ыш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ые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я к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тник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м;</w:t>
      </w:r>
    </w:p>
    <w:p w14:paraId="7235D9FD" w14:textId="77777777" w:rsidR="00B97BF0" w:rsidRPr="00B97BF0" w:rsidRDefault="00B97BF0" w:rsidP="00B97BF0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ризна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ие и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со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отве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ств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ю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щее п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щ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рение;</w:t>
      </w:r>
    </w:p>
    <w:p w14:paraId="16F8B41A" w14:textId="77777777" w:rsidR="00B97BF0" w:rsidRPr="00B97BF0" w:rsidRDefault="00B97BF0" w:rsidP="00B97BF0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Symbol" w:hAnsi="Times New Roman" w:cs="Times New Roman"/>
          <w:spacing w:val="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еали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ия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ств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нной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очки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зре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ия 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чшен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й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E220037" w14:textId="77777777" w:rsidR="00B97BF0" w:rsidRPr="00B97BF0" w:rsidRDefault="00B97BF0" w:rsidP="00B97BF0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емл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е к 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спе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х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96F35B7" w14:textId="77777777" w:rsidR="00B97BF0" w:rsidRPr="00B97BF0" w:rsidRDefault="00B97BF0" w:rsidP="00B97BF0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Symbol" w:hAnsi="Times New Roman" w:cs="Times New Roman"/>
          <w:spacing w:val="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етво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ние от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олн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ной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A6C915D" w14:textId="533FEE51" w:rsidR="00B97BF0" w:rsidRPr="00B97BF0" w:rsidRDefault="00B97BF0" w:rsidP="00B97BF0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вство незамени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мо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сти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ллек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166037" w14:textId="1396130D" w:rsidR="00B97BF0" w:rsidRPr="00B97BF0" w:rsidRDefault="003A4368" w:rsidP="00B97BF0">
      <w:pPr>
        <w:pStyle w:val="a7"/>
        <w:widowControl w:val="0"/>
        <w:tabs>
          <w:tab w:val="left" w:pos="709"/>
          <w:tab w:val="left" w:pos="1134"/>
          <w:tab w:val="left" w:pos="1599"/>
          <w:tab w:val="left" w:pos="3405"/>
          <w:tab w:val="left" w:pos="5535"/>
          <w:tab w:val="left" w:pos="6689"/>
          <w:tab w:val="left" w:pos="8570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Рез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льтаты</w:t>
      </w:r>
      <w:r w:rsidRPr="00B97BF0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B97BF0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орг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низ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ции</w:t>
      </w:r>
      <w:r w:rsidRPr="00B97BF0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ел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исят</w:t>
      </w:r>
      <w:r w:rsidRPr="00B97BF0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ятел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ности</w:t>
      </w:r>
      <w:r w:rsidRPr="00B97BF0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каждо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97BF0" w:rsidRPr="00B97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ни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а.</w:t>
      </w:r>
    </w:p>
    <w:p w14:paraId="5A6B1FEF" w14:textId="7765906B" w:rsidR="009D1486" w:rsidRPr="00B97BF0" w:rsidRDefault="003A4368" w:rsidP="00B97BF0">
      <w:pPr>
        <w:widowControl w:val="0"/>
        <w:tabs>
          <w:tab w:val="left" w:pos="709"/>
          <w:tab w:val="left" w:pos="1134"/>
          <w:tab w:val="left" w:pos="1599"/>
          <w:tab w:val="left" w:pos="3405"/>
          <w:tab w:val="left" w:pos="5535"/>
          <w:tab w:val="left" w:pos="6689"/>
          <w:tab w:val="left" w:pos="857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вы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шен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ю</w:t>
      </w:r>
      <w:r w:rsidR="00B97BF0" w:rsidRPr="00B97BF0">
        <w:rPr>
          <w:rFonts w:ascii="Times New Roman" w:eastAsia="Times New Roman" w:hAnsi="Times New Roman" w:cs="Times New Roman"/>
          <w:sz w:val="28"/>
          <w:szCs w:val="28"/>
        </w:rPr>
        <w:t xml:space="preserve"> э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ффекти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ости</w:t>
      </w:r>
      <w:r w:rsidR="00B97BF0" w:rsidRPr="00B97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ы</w:t>
      </w:r>
      <w:r w:rsidR="00B97BF0" w:rsidRPr="00B97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пос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бств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B97BF0" w:rsidRPr="00B97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спл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ь к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ллек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ива,</w:t>
      </w:r>
      <w:r w:rsidRPr="00B97BF0">
        <w:rPr>
          <w:rFonts w:ascii="Times New Roman" w:eastAsia="Times New Roman" w:hAnsi="Times New Roman" w:cs="Times New Roman"/>
          <w:spacing w:val="14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B97BF0">
        <w:rPr>
          <w:rFonts w:ascii="Times New Roman" w:eastAsia="Times New Roman" w:hAnsi="Times New Roman" w:cs="Times New Roman"/>
          <w:spacing w:val="14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ыражае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B97BF0">
        <w:rPr>
          <w:rFonts w:ascii="Times New Roman" w:eastAsia="Times New Roman" w:hAnsi="Times New Roman" w:cs="Times New Roman"/>
          <w:spacing w:val="14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14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тя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го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тении</w:t>
      </w:r>
      <w:r w:rsidRPr="00B97BF0">
        <w:rPr>
          <w:rFonts w:ascii="Times New Roman" w:eastAsia="Times New Roman" w:hAnsi="Times New Roman" w:cs="Times New Roman"/>
          <w:spacing w:val="14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B97BF0">
        <w:rPr>
          <w:rFonts w:ascii="Times New Roman" w:eastAsia="Times New Roman" w:hAnsi="Times New Roman" w:cs="Times New Roman"/>
          <w:spacing w:val="14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ппы</w:t>
      </w:r>
      <w:r w:rsidRPr="00B97BF0">
        <w:rPr>
          <w:rFonts w:ascii="Times New Roman" w:eastAsia="Times New Roman" w:hAnsi="Times New Roman" w:cs="Times New Roman"/>
          <w:spacing w:val="14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pacing w:val="14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pacing w:val="14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14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пр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 достиже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ии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оглас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ю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щи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ся ме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ж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ду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соб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цел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й.</w:t>
      </w:r>
    </w:p>
    <w:p w14:paraId="5AB4FF7F" w14:textId="77777777" w:rsidR="009D1486" w:rsidRPr="00B97BF0" w:rsidRDefault="003A4368" w:rsidP="00B97BF0">
      <w:pPr>
        <w:widowControl w:val="0"/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20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орга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ции</w:t>
      </w:r>
      <w:r w:rsidRPr="00B97BF0">
        <w:rPr>
          <w:rFonts w:ascii="Times New Roman" w:eastAsia="Times New Roman" w:hAnsi="Times New Roman" w:cs="Times New Roman"/>
          <w:spacing w:val="20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различают</w:t>
      </w:r>
      <w:r w:rsidRPr="00B97BF0">
        <w:rPr>
          <w:rFonts w:ascii="Times New Roman" w:eastAsia="Times New Roman" w:hAnsi="Times New Roman" w:cs="Times New Roman"/>
          <w:spacing w:val="20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индив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ид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льную</w:t>
      </w:r>
      <w:r w:rsidRPr="00B97BF0">
        <w:rPr>
          <w:rFonts w:ascii="Times New Roman" w:eastAsia="Times New Roman" w:hAnsi="Times New Roman" w:cs="Times New Roman"/>
          <w:spacing w:val="20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20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гр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овую</w:t>
      </w:r>
      <w:r w:rsidRPr="00B97BF0">
        <w:rPr>
          <w:rFonts w:ascii="Times New Roman" w:eastAsia="Times New Roman" w:hAnsi="Times New Roman" w:cs="Times New Roman"/>
          <w:spacing w:val="20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3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ивац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. 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щест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B97BF0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взаимосвязь</w:t>
      </w:r>
      <w:r w:rsidRPr="00B97BF0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B97BF0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инд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97BF0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пповой</w:t>
      </w:r>
      <w:r w:rsidRPr="00B97BF0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й,</w:t>
      </w:r>
      <w:r w:rsidRPr="00B97BF0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кот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 сос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оит</w:t>
      </w:r>
      <w:r w:rsidRPr="00B97BF0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оче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ндивид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ных</w:t>
      </w:r>
      <w:r w:rsidRPr="00B97BF0"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гр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ппов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97BF0"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цел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97BF0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инт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ов.</w:t>
      </w:r>
      <w:r w:rsidRPr="00B97BF0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мере 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силен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97BF0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ппо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B97BF0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прои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ходит</w:t>
      </w:r>
      <w:r w:rsidRPr="00B97BF0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ное</w:t>
      </w:r>
      <w:r w:rsidRPr="00B97BF0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меще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B97BF0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индивид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льных м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тивов</w:t>
      </w:r>
      <w:r w:rsidRPr="00B97BF0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8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кре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B97BF0">
        <w:rPr>
          <w:rFonts w:ascii="Times New Roman" w:eastAsia="Times New Roman" w:hAnsi="Times New Roman" w:cs="Times New Roman"/>
          <w:spacing w:val="9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7BF0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гр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пповыми.</w:t>
      </w:r>
      <w:r w:rsidRPr="00B97BF0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B97BF0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9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чшает</w:t>
      </w:r>
      <w:r w:rsidRPr="00B97BF0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сихологичес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ий климат</w:t>
      </w:r>
      <w:r w:rsidRPr="00B97BF0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коллек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иве,</w:t>
      </w:r>
      <w:r w:rsidRPr="00B97BF0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ышает</w:t>
      </w:r>
      <w:r w:rsidRPr="00B97BF0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произ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ительность</w:t>
      </w:r>
      <w:r w:rsidRPr="00B97BF0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B97BF0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Эффектив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сть</w:t>
      </w:r>
      <w:r w:rsidRPr="00B97BF0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або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ы г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ппы</w:t>
      </w:r>
      <w:r w:rsidRPr="00B97BF0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зави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ит</w:t>
      </w:r>
      <w:r w:rsidRPr="00B97BF0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B97BF0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B97BF0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сл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ннос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97BF0">
        <w:rPr>
          <w:rFonts w:ascii="Times New Roman" w:eastAsia="Times New Roman" w:hAnsi="Times New Roman" w:cs="Times New Roman"/>
          <w:spacing w:val="5"/>
          <w:sz w:val="28"/>
          <w:szCs w:val="28"/>
        </w:rPr>
        <w:t>5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-10</w:t>
      </w:r>
      <w:r w:rsidRPr="00B97BF0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овек),</w:t>
      </w:r>
      <w:r w:rsidRPr="00B97BF0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сос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ава</w:t>
      </w:r>
      <w:r w:rsidRPr="00B97BF0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(проф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изма), сплоче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 ф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нк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иональных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озм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жност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й ка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ж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дог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BA85A6" w14:textId="6FAA286F" w:rsidR="00B97BF0" w:rsidRDefault="003A4368" w:rsidP="00B97BF0">
      <w:pPr>
        <w:widowControl w:val="0"/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еи</w:t>
      </w:r>
      <w:r w:rsidRPr="00B97BF0">
        <w:rPr>
          <w:rFonts w:ascii="Times New Roman" w:eastAsia="Times New Roman" w:hAnsi="Times New Roman" w:cs="Times New Roman"/>
          <w:spacing w:val="14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пповой</w:t>
      </w:r>
      <w:r w:rsidRPr="00B97BF0">
        <w:rPr>
          <w:rFonts w:ascii="Times New Roman" w:eastAsia="Times New Roman" w:hAnsi="Times New Roman" w:cs="Times New Roman"/>
          <w:spacing w:val="13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оти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ии</w:t>
      </w:r>
      <w:r w:rsidRPr="00B97BF0">
        <w:rPr>
          <w:rFonts w:ascii="Times New Roman" w:eastAsia="Times New Roman" w:hAnsi="Times New Roman" w:cs="Times New Roman"/>
          <w:spacing w:val="14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4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лож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ны</w:t>
      </w:r>
      <w:r w:rsidRPr="00B97BF0">
        <w:rPr>
          <w:rFonts w:ascii="Times New Roman" w:eastAsia="Times New Roman" w:hAnsi="Times New Roman" w:cs="Times New Roman"/>
          <w:spacing w:val="140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13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снову</w:t>
      </w:r>
      <w:r w:rsidRPr="00B97BF0">
        <w:rPr>
          <w:rFonts w:ascii="Times New Roman" w:eastAsia="Times New Roman" w:hAnsi="Times New Roman" w:cs="Times New Roman"/>
          <w:spacing w:val="13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B97BF0">
        <w:rPr>
          <w:rFonts w:ascii="Times New Roman" w:eastAsia="Times New Roman" w:hAnsi="Times New Roman" w:cs="Times New Roman"/>
          <w:spacing w:val="14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кор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ора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ивная культу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а,</w:t>
      </w:r>
      <w:r w:rsidRPr="00B97BF0">
        <w:rPr>
          <w:rFonts w:ascii="Times New Roman" w:eastAsia="Times New Roman" w:hAnsi="Times New Roman" w:cs="Times New Roman"/>
          <w:spacing w:val="13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сно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ными</w:t>
      </w:r>
      <w:r w:rsidRPr="00B97BF0">
        <w:rPr>
          <w:rFonts w:ascii="Times New Roman" w:eastAsia="Times New Roman" w:hAnsi="Times New Roman" w:cs="Times New Roman"/>
          <w:spacing w:val="13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принципа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13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формиров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ан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B97BF0">
        <w:rPr>
          <w:rFonts w:ascii="Times New Roman" w:eastAsia="Times New Roman" w:hAnsi="Times New Roman" w:cs="Times New Roman"/>
          <w:spacing w:val="13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рой</w:t>
      </w:r>
      <w:r w:rsidRPr="00B97BF0">
        <w:rPr>
          <w:rFonts w:ascii="Times New Roman" w:eastAsia="Times New Roman" w:hAnsi="Times New Roman" w:cs="Times New Roman"/>
          <w:spacing w:val="13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являютс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я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97BF0">
        <w:rPr>
          <w:rFonts w:ascii="Times New Roman" w:eastAsia="Times New Roman" w:hAnsi="Times New Roman" w:cs="Times New Roman"/>
          <w:spacing w:val="139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ки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ровень</w:t>
      </w:r>
      <w:r w:rsidRPr="00B97BF0">
        <w:rPr>
          <w:rFonts w:ascii="Times New Roman" w:eastAsia="Times New Roman" w:hAnsi="Times New Roman" w:cs="Times New Roman"/>
          <w:spacing w:val="14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этики,</w:t>
      </w:r>
      <w:r w:rsidRPr="00B97BF0">
        <w:rPr>
          <w:rFonts w:ascii="Times New Roman" w:eastAsia="Times New Roman" w:hAnsi="Times New Roman" w:cs="Times New Roman"/>
          <w:spacing w:val="148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рав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дл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вая</w:t>
      </w:r>
      <w:r w:rsidRPr="00B97BF0">
        <w:rPr>
          <w:rFonts w:ascii="Times New Roman" w:eastAsia="Times New Roman" w:hAnsi="Times New Roman" w:cs="Times New Roman"/>
          <w:spacing w:val="145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B97BF0">
        <w:rPr>
          <w:rFonts w:ascii="Times New Roman" w:eastAsia="Times New Roman" w:hAnsi="Times New Roman" w:cs="Times New Roman"/>
          <w:spacing w:val="146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а,</w:t>
      </w:r>
      <w:r w:rsidRPr="00B97BF0">
        <w:rPr>
          <w:rFonts w:ascii="Times New Roman" w:eastAsia="Times New Roman" w:hAnsi="Times New Roman" w:cs="Times New Roman"/>
          <w:spacing w:val="147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lastRenderedPageBreak/>
        <w:t>стим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лир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ова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B97BF0">
        <w:rPr>
          <w:rFonts w:ascii="Times New Roman" w:eastAsia="Times New Roman" w:hAnsi="Times New Roman" w:cs="Times New Roman"/>
          <w:spacing w:val="15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тветств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7BF0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, разви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инициа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ы,</w:t>
      </w:r>
      <w:r w:rsidRPr="00B97BF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важения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к</w:t>
      </w:r>
      <w:r w:rsidRPr="00B97BF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ек</w:t>
      </w:r>
      <w:r w:rsidRPr="00B97BF0">
        <w:rPr>
          <w:rFonts w:ascii="Times New Roman" w:eastAsia="Times New Roman" w:hAnsi="Times New Roman" w:cs="Times New Roman"/>
          <w:spacing w:val="3"/>
          <w:sz w:val="28"/>
          <w:szCs w:val="28"/>
        </w:rPr>
        <w:t>у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97BF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пр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едостав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человеку</w:t>
      </w:r>
      <w:r w:rsidRPr="00B97BF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возможн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стей для рас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ры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ия е</w:t>
      </w:r>
      <w:r w:rsidRPr="00B97BF0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B97BF0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B97BF0">
        <w:rPr>
          <w:rFonts w:ascii="Times New Roman" w:eastAsia="Times New Roman" w:hAnsi="Times New Roman" w:cs="Times New Roman"/>
          <w:spacing w:val="-1"/>
          <w:sz w:val="28"/>
          <w:szCs w:val="28"/>
        </w:rPr>
        <w:t>нц</w:t>
      </w:r>
      <w:r w:rsidRPr="00B97BF0">
        <w:rPr>
          <w:rFonts w:ascii="Times New Roman" w:eastAsia="Times New Roman" w:hAnsi="Times New Roman" w:cs="Times New Roman"/>
          <w:sz w:val="28"/>
          <w:szCs w:val="28"/>
        </w:rPr>
        <w:t>иала.</w:t>
      </w:r>
    </w:p>
    <w:p w14:paraId="1D74D62E" w14:textId="77777777" w:rsidR="009D1486" w:rsidRPr="000543E2" w:rsidRDefault="003A4368" w:rsidP="00F73925">
      <w:pPr>
        <w:widowControl w:val="0"/>
        <w:spacing w:line="360" w:lineRule="auto"/>
        <w:ind w:firstLine="72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" w:name="_Hlk90741963"/>
      <w:r w:rsidRPr="00054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Теории мотивации</w:t>
      </w:r>
    </w:p>
    <w:p w14:paraId="26497103" w14:textId="77777777" w:rsidR="009D1486" w:rsidRPr="00F73925" w:rsidRDefault="003A4368" w:rsidP="00F73925">
      <w:pPr>
        <w:widowControl w:val="0"/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возможностях мотивации труда различных теориях мотивации.</w:t>
      </w:r>
    </w:p>
    <w:p w14:paraId="6A8152CF" w14:textId="77777777" w:rsidR="009D1486" w:rsidRPr="00F73925" w:rsidRDefault="003A4368" w:rsidP="00F73925">
      <w:pPr>
        <w:widowControl w:val="0"/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Теории мотивации разделяют на 2 группы:</w:t>
      </w:r>
    </w:p>
    <w:p w14:paraId="7E52BD6A" w14:textId="0CDD3512" w:rsidR="009D1486" w:rsidRPr="00F73925" w:rsidRDefault="003A4368" w:rsidP="00F73925">
      <w:pPr>
        <w:pStyle w:val="a7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Содержательные – основаны на изучении </w:t>
      </w:r>
      <w:r w:rsidR="00B817E5"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потребностей человека,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влияющих на мотивы поведения. К ним относятся:</w:t>
      </w:r>
    </w:p>
    <w:p w14:paraId="19EA4996" w14:textId="22DBFBDA" w:rsidR="00F73925" w:rsidRPr="000543E2" w:rsidRDefault="003A4368" w:rsidP="00EF30AC">
      <w:pPr>
        <w:pStyle w:val="a7"/>
        <w:widowControl w:val="0"/>
        <w:numPr>
          <w:ilvl w:val="0"/>
          <w:numId w:val="7"/>
        </w:numPr>
        <w:tabs>
          <w:tab w:val="left" w:pos="1067"/>
          <w:tab w:val="left" w:pos="1134"/>
          <w:tab w:val="left" w:pos="1913"/>
          <w:tab w:val="left" w:pos="3388"/>
          <w:tab w:val="left" w:pos="5018"/>
          <w:tab w:val="left" w:pos="5549"/>
          <w:tab w:val="left" w:pos="7060"/>
          <w:tab w:val="left" w:pos="7528"/>
          <w:tab w:val="left" w:pos="9092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45_0"/>
      <w:bookmarkEnd w:id="2"/>
      <w:bookmarkEnd w:id="1"/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Теория</w:t>
      </w:r>
      <w:r w:rsidR="00B817E5"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иерархии</w:t>
      </w:r>
      <w:r w:rsidR="00F73925"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потребностей</w:t>
      </w:r>
      <w:r w:rsidR="00B817E5"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="00B817E5"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Маслоу</w:t>
      </w:r>
      <w:r w:rsidR="00B817E5"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B817E5"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поведение</w:t>
      </w:r>
      <w:r w:rsidR="00B817E5"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 направляется потребностью, наиболее сильной в данный момент. Маслоу выделил 5 групп</w:t>
      </w:r>
      <w:r w:rsidR="00B817E5"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потребностей, образующих</w:t>
      </w:r>
      <w:r w:rsidR="00B817E5"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иерархическую структуру («пирамида потребностей» Масло</w:t>
      </w:r>
      <w:r w:rsidR="00B817E5"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0543E2"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73925"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Причем удовлетворение потребностей происходит снизу-вверх, т.е. когда удовлетворены потребности нижнего уровня, человек переходит к удовлетворению следующей потребности более высокого уровня.</w:t>
      </w:r>
    </w:p>
    <w:p w14:paraId="54C637F3" w14:textId="67B561FD" w:rsidR="00F73925" w:rsidRDefault="00F73925" w:rsidP="00F73925">
      <w:pPr>
        <w:pStyle w:val="a7"/>
        <w:widowControl w:val="0"/>
        <w:tabs>
          <w:tab w:val="left" w:pos="1067"/>
          <w:tab w:val="left" w:pos="1913"/>
          <w:tab w:val="left" w:pos="3388"/>
          <w:tab w:val="left" w:pos="5018"/>
          <w:tab w:val="left" w:pos="5549"/>
          <w:tab w:val="left" w:pos="7060"/>
          <w:tab w:val="left" w:pos="7528"/>
          <w:tab w:val="left" w:pos="9092"/>
        </w:tabs>
        <w:spacing w:line="360" w:lineRule="auto"/>
        <w:ind w:left="0"/>
        <w:contextualSpacing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BDED99B" wp14:editId="17E47925">
            <wp:extent cx="5131608" cy="376237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208" cy="378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48A88" w14:textId="6C59A891" w:rsidR="00F73925" w:rsidRDefault="00F73925" w:rsidP="000543E2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392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F7392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4"/>
          <w:szCs w:val="24"/>
        </w:rPr>
        <w:t>- Иер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арх</w:t>
      </w:r>
      <w:r w:rsidRPr="00F73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F7392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бн</w:t>
      </w:r>
      <w:r w:rsidRPr="00F73925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F7392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4"/>
          <w:szCs w:val="24"/>
        </w:rPr>
        <w:t>Маслоу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50B663E6" w14:textId="77777777" w:rsidR="009D1486" w:rsidRDefault="009D1486">
      <w:pPr>
        <w:widowControl w:val="0"/>
        <w:spacing w:line="240" w:lineRule="auto"/>
        <w:ind w:left="256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0FF948" w14:textId="08F31DF7" w:rsidR="009D1486" w:rsidRPr="00F73925" w:rsidRDefault="003A4368" w:rsidP="00F73925">
      <w:pPr>
        <w:pStyle w:val="a7"/>
        <w:widowControl w:val="0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Теория</w:t>
      </w:r>
      <w:r w:rsidRPr="00F73925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сущ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Pr="00F7392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ания,</w:t>
      </w:r>
      <w:r w:rsidRPr="00F73925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 w:rsidRPr="00F73925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F7392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73925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 w:rsidR="00492B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Альд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фера</w:t>
      </w:r>
      <w:proofErr w:type="spellEnd"/>
      <w:r w:rsidRPr="00F73925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F73925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F73925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F73925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Pr="00F7392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73925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довлетворе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F73925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F73925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схо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 w:rsidRPr="00F73925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роны,</w:t>
      </w:r>
      <w:r w:rsidRPr="00F73925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т.е. нав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рх,</w:t>
      </w:r>
      <w:r w:rsidRPr="00F73925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довлет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орена</w:t>
      </w:r>
      <w:r w:rsidRPr="00F73925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ебность</w:t>
      </w:r>
      <w:r w:rsidRPr="00F73925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ня,</w:t>
      </w:r>
      <w:r w:rsidRPr="00F73925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низ,</w:t>
      </w:r>
      <w:r w:rsidRPr="00F73925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F7392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влетво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 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олее вы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окого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</w:p>
    <w:p w14:paraId="79DEF53F" w14:textId="77777777" w:rsidR="00F73925" w:rsidRPr="00F73925" w:rsidRDefault="00F73925" w:rsidP="00F73925">
      <w:pPr>
        <w:pStyle w:val="a7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бнос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(само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ражения).</w:t>
      </w:r>
    </w:p>
    <w:p w14:paraId="79737D40" w14:textId="77777777" w:rsidR="00F73925" w:rsidRPr="00F73925" w:rsidRDefault="00F73925" w:rsidP="00F73925">
      <w:pPr>
        <w:pStyle w:val="a7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бнос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(социальные,</w:t>
      </w:r>
      <w:r w:rsidRPr="00F73925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F73925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F73925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5E98FAC2" w14:textId="77777777" w:rsidR="00F73925" w:rsidRPr="00F73925" w:rsidRDefault="00F73925" w:rsidP="00F73925">
      <w:pPr>
        <w:pStyle w:val="a7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бнос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суще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ия (ф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зио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 в бе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9817E75" w14:textId="71D13FD4" w:rsidR="009D1486" w:rsidRPr="00F73925" w:rsidRDefault="003A4368" w:rsidP="00F73925">
      <w:pPr>
        <w:pStyle w:val="a7"/>
        <w:widowControl w:val="0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Теория</w:t>
      </w:r>
      <w:r w:rsidRPr="00F73925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F73925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реб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F739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F73925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 w:rsidR="00492B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МакКлел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F73925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F73925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выделены</w:t>
      </w:r>
      <w:r w:rsidRPr="00F73925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F73925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а осно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F73925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бностей</w:t>
      </w:r>
      <w:r w:rsidRPr="00F73925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F73925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</w:t>
      </w:r>
      <w:r w:rsidRPr="00F7392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)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F73925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 w:rsidRPr="00F73925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 w:rsidRPr="00F73925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игнуты</w:t>
      </w:r>
      <w:r w:rsidRPr="00F73925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заня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67DD0559" w14:textId="77777777" w:rsidR="009D1486" w:rsidRPr="00F73925" w:rsidRDefault="003A4368" w:rsidP="00F73925">
      <w:pPr>
        <w:pStyle w:val="a7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бность дос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ижен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я (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ха); п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бность влас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14:paraId="2523260A" w14:textId="77777777" w:rsidR="009D1486" w:rsidRPr="00F73925" w:rsidRDefault="003A4368" w:rsidP="00F73925">
      <w:pPr>
        <w:pStyle w:val="a7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бность 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оу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ия (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ризна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ия, причас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ости).</w:t>
      </w:r>
    </w:p>
    <w:p w14:paraId="50770707" w14:textId="09C9E5DD" w:rsidR="009D1486" w:rsidRPr="00F73925" w:rsidRDefault="003A4368" w:rsidP="00F73925">
      <w:pPr>
        <w:pStyle w:val="a7"/>
        <w:widowControl w:val="0"/>
        <w:numPr>
          <w:ilvl w:val="0"/>
          <w:numId w:val="7"/>
        </w:numPr>
        <w:tabs>
          <w:tab w:val="left" w:pos="1134"/>
          <w:tab w:val="left" w:pos="1667"/>
          <w:tab w:val="left" w:pos="3888"/>
          <w:tab w:val="left" w:pos="4705"/>
          <w:tab w:val="left" w:pos="6840"/>
          <w:tab w:val="left" w:pos="8193"/>
          <w:tab w:val="left" w:pos="8848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Теория</w:t>
      </w:r>
      <w:r w:rsidRPr="00F7392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F73925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F7392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оров</w:t>
      </w:r>
      <w:r w:rsidRPr="00F7392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7392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Герцбер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F73925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F7392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F739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F73925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F73925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 w:rsidRPr="00F7392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оров,</w:t>
      </w:r>
      <w:r w:rsidRPr="00F7392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торые ока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F73925"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поло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F73925"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F73925"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отрицатель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F73925"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73925"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F73925"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цию (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влетво</w:t>
      </w:r>
      <w:r w:rsidRPr="00F739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довлетв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ренность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й):</w:t>
      </w:r>
    </w:p>
    <w:p w14:paraId="0CFA9A74" w14:textId="77777777" w:rsidR="00F73925" w:rsidRPr="00F73925" w:rsidRDefault="003A4368" w:rsidP="00F73925">
      <w:pPr>
        <w:pStyle w:val="a7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гиги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факторы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словия 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зар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F7392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лата,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работы);</w:t>
      </w:r>
    </w:p>
    <w:p w14:paraId="5F4D45A0" w14:textId="707D2B7F" w:rsidR="009D1486" w:rsidRPr="00F73925" w:rsidRDefault="003A4368" w:rsidP="00F73925">
      <w:pPr>
        <w:pStyle w:val="a7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вирую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739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F739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</w:t>
      </w:r>
      <w:r w:rsidRPr="00F739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ие, ответст</w:t>
      </w:r>
      <w:r w:rsidRPr="00F739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F73925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енность).</w:t>
      </w:r>
      <w:bookmarkEnd w:id="3"/>
    </w:p>
    <w:p w14:paraId="46B4C538" w14:textId="7C74530F" w:rsidR="009D1486" w:rsidRPr="000543E2" w:rsidRDefault="003A4368" w:rsidP="000543E2">
      <w:pPr>
        <w:pStyle w:val="a7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47_0"/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уальные</w:t>
      </w:r>
      <w:r w:rsidRPr="000543E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0543E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снов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543E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543E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оре</w:t>
      </w:r>
      <w:r w:rsidRPr="000543E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543E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543E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ациях.</w:t>
      </w:r>
      <w:r w:rsidRPr="000543E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ятся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1FFEE12B" w14:textId="18A9141D" w:rsidR="009D1486" w:rsidRPr="000543E2" w:rsidRDefault="003A4368" w:rsidP="000543E2">
      <w:pPr>
        <w:pStyle w:val="a7"/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Теория</w:t>
      </w:r>
      <w:r w:rsidRPr="000543E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даний</w:t>
      </w:r>
      <w:r w:rsidRPr="000543E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Вру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0543E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0543E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овек</w:t>
      </w:r>
      <w:r w:rsidRPr="000543E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равляет</w:t>
      </w:r>
      <w:r w:rsidRPr="000543E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 w:rsidRPr="000543E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сил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543E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543E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е како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ибо</w:t>
      </w:r>
      <w:r w:rsidRPr="000543E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543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543E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лько</w:t>
      </w:r>
      <w:r w:rsidRPr="000543E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 w:rsidRPr="000543E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</w:t>
      </w:r>
      <w:r w:rsidRPr="000543E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 w:rsidRPr="000543E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вер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543E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льш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543E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роя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довлетво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ния за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счет с</w:t>
      </w:r>
      <w:r w:rsidRPr="000543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оих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ебнос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</w:p>
    <w:p w14:paraId="1010FC2D" w14:textId="60A1337E" w:rsidR="00492B76" w:rsidRDefault="003A4368" w:rsidP="000543E2">
      <w:pPr>
        <w:pStyle w:val="a7"/>
        <w:widowControl w:val="0"/>
        <w:numPr>
          <w:ilvl w:val="0"/>
          <w:numId w:val="12"/>
        </w:numPr>
        <w:tabs>
          <w:tab w:val="left" w:pos="1134"/>
          <w:tab w:val="left" w:pos="535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Теория</w:t>
      </w:r>
      <w:r w:rsidRPr="000543E2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аведл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543E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 w:rsidRPr="000543E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543E2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543E2"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0543E2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люди</w:t>
      </w:r>
      <w:r w:rsidRPr="000543E2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бъекти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543E2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543E2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 сра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нивают</w:t>
      </w:r>
      <w:r w:rsidRPr="000543E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543E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вознагра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543E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возна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дени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543E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543E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0543E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щих аналогичн</w:t>
      </w:r>
      <w:r w:rsidRPr="000543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543E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абот</w:t>
      </w:r>
      <w:r w:rsidRPr="000543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543E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 w:rsidRPr="000543E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есп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ивос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543E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 w:rsidRPr="000543E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ическое на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ие, и </w:t>
      </w:r>
      <w:r w:rsidRPr="000543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ьша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тся затр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чив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543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сил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14:paraId="23414204" w14:textId="77777777" w:rsidR="00492B76" w:rsidRDefault="00492B76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76A6FDBF" w14:textId="7611CC36" w:rsidR="009D1486" w:rsidRPr="000543E2" w:rsidRDefault="003A4368" w:rsidP="000543E2">
      <w:pPr>
        <w:pStyle w:val="a7"/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Теория</w:t>
      </w:r>
      <w:r w:rsidRPr="000543E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543E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543E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>-</w:t>
      </w:r>
      <w:proofErr w:type="spellStart"/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Лоулера</w:t>
      </w:r>
      <w:proofErr w:type="spellEnd"/>
      <w:r w:rsidRPr="000543E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0543E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очет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543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543E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себе</w:t>
      </w:r>
      <w:r w:rsidRPr="000543E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Pr="000543E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543E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жида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543E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 те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 w:rsidRPr="000543E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дли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  <w:r w:rsidRPr="000543E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ивает</w:t>
      </w:r>
      <w:r w:rsidRPr="000543E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соотнош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543E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жду</w:t>
      </w:r>
      <w:r w:rsidRPr="000543E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ровнем</w:t>
      </w:r>
      <w:r w:rsidRPr="000543E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силий,</w:t>
      </w:r>
      <w:r w:rsidRPr="000543E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вознаг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дением</w:t>
      </w:r>
      <w:r w:rsidRPr="000543E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543E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ьтатами,</w:t>
      </w:r>
      <w:r w:rsidRPr="000543E2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т.е.</w:t>
      </w:r>
      <w:r w:rsidRPr="000543E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ело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0543E2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довлетв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ряет</w:t>
      </w:r>
      <w:r w:rsidRPr="000543E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бнос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543E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поср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543E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возна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жд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 w:rsidRPr="000543E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543E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остигн</w:t>
      </w:r>
      <w:r w:rsidRPr="000543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тые</w:t>
      </w:r>
      <w:r w:rsidRPr="000543E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Pr="000543E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льтаты,</w:t>
      </w:r>
      <w:r w:rsidRPr="000543E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543E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этом причиной</w:t>
      </w:r>
      <w:r w:rsidRPr="000543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довлет</w:t>
      </w:r>
      <w:r w:rsidRPr="000543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рения 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елов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ка явл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тся рез</w:t>
      </w:r>
      <w:r w:rsidRPr="000543E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543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таты его тр</w:t>
      </w:r>
      <w:r w:rsidRPr="000543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543E2"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bookmarkEnd w:id="4"/>
    </w:p>
    <w:sectPr w:rsidR="009D1486" w:rsidRPr="000543E2" w:rsidSect="000543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59" w:right="564" w:bottom="1134" w:left="1132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0034F" w14:textId="77777777" w:rsidR="00B97BF0" w:rsidRDefault="00B97BF0" w:rsidP="00EF2175">
      <w:pPr>
        <w:spacing w:line="240" w:lineRule="auto"/>
      </w:pPr>
      <w:r>
        <w:separator/>
      </w:r>
    </w:p>
  </w:endnote>
  <w:endnote w:type="continuationSeparator" w:id="0">
    <w:p w14:paraId="7691239E" w14:textId="77777777" w:rsidR="00B97BF0" w:rsidRDefault="00B97BF0" w:rsidP="00EF21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0A33B" w14:textId="77777777" w:rsidR="00B8119A" w:rsidRDefault="00B8119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228737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6F577C1" w14:textId="088FBB85" w:rsidR="00EF2175" w:rsidRPr="00EF2175" w:rsidRDefault="00EF2175" w:rsidP="000543E2">
        <w:pPr>
          <w:pStyle w:val="a5"/>
          <w:spacing w:before="240" w:after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F217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F217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F217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F2175">
          <w:rPr>
            <w:rFonts w:ascii="Times New Roman" w:hAnsi="Times New Roman" w:cs="Times New Roman"/>
            <w:sz w:val="24"/>
            <w:szCs w:val="24"/>
          </w:rPr>
          <w:t>2</w:t>
        </w:r>
        <w:r w:rsidRPr="00EF217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7BB96" w14:textId="77777777" w:rsidR="00B8119A" w:rsidRDefault="00B811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35DB3" w14:textId="77777777" w:rsidR="00B97BF0" w:rsidRDefault="00B97BF0" w:rsidP="00EF2175">
      <w:pPr>
        <w:spacing w:line="240" w:lineRule="auto"/>
      </w:pPr>
      <w:r>
        <w:separator/>
      </w:r>
    </w:p>
  </w:footnote>
  <w:footnote w:type="continuationSeparator" w:id="0">
    <w:p w14:paraId="0701C06C" w14:textId="77777777" w:rsidR="00B97BF0" w:rsidRDefault="00B97BF0" w:rsidP="00EF21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B6DDA" w14:textId="77777777" w:rsidR="00B8119A" w:rsidRDefault="00B811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FDD09" w14:textId="77777777" w:rsidR="00B8119A" w:rsidRDefault="00EF2175" w:rsidP="00B8119A">
    <w:pPr>
      <w:pStyle w:val="a3"/>
      <w:tabs>
        <w:tab w:val="center" w:pos="5104"/>
        <w:tab w:val="left" w:pos="8925"/>
      </w:tabs>
      <w:jc w:val="center"/>
      <w:rPr>
        <w:rFonts w:ascii="Times New Roman" w:hAnsi="Times New Roman" w:cs="Times New Roman"/>
        <w:sz w:val="24"/>
        <w:szCs w:val="24"/>
      </w:rPr>
    </w:pPr>
    <w:r w:rsidRPr="00EF2175">
      <w:rPr>
        <w:rFonts w:ascii="Times New Roman" w:hAnsi="Times New Roman" w:cs="Times New Roman"/>
        <w:sz w:val="24"/>
        <w:szCs w:val="24"/>
      </w:rPr>
      <w:t>Тема 1.</w:t>
    </w:r>
    <w:r>
      <w:rPr>
        <w:rFonts w:ascii="Times New Roman" w:hAnsi="Times New Roman" w:cs="Times New Roman"/>
        <w:sz w:val="24"/>
        <w:szCs w:val="24"/>
      </w:rPr>
      <w:t>5</w:t>
    </w:r>
    <w:r w:rsidRPr="00EF2175">
      <w:rPr>
        <w:rFonts w:ascii="Times New Roman" w:hAnsi="Times New Roman" w:cs="Times New Roman"/>
        <w:sz w:val="24"/>
        <w:szCs w:val="24"/>
      </w:rPr>
      <w:t xml:space="preserve"> – Функции управления предприятием – мотивация</w:t>
    </w:r>
    <w:r w:rsidR="000543E2" w:rsidRPr="000543E2">
      <w:rPr>
        <w:rFonts w:ascii="Times New Roman" w:hAnsi="Times New Roman" w:cs="Times New Roman"/>
        <w:sz w:val="24"/>
        <w:szCs w:val="24"/>
      </w:rPr>
      <w:t xml:space="preserve"> </w:t>
    </w:r>
  </w:p>
  <w:p w14:paraId="31185200" w14:textId="3EADB184" w:rsidR="000543E2" w:rsidRPr="00EF2175" w:rsidRDefault="000543E2" w:rsidP="000543E2">
    <w:pPr>
      <w:pStyle w:val="a3"/>
      <w:tabs>
        <w:tab w:val="center" w:pos="5104"/>
        <w:tab w:val="left" w:pos="8925"/>
      </w:tabs>
      <w:spacing w:after="240"/>
      <w:jc w:val="center"/>
      <w:rPr>
        <w:rFonts w:ascii="Times New Roman" w:hAnsi="Times New Roman" w:cs="Times New Roman"/>
        <w:sz w:val="24"/>
        <w:szCs w:val="24"/>
      </w:rPr>
    </w:pPr>
    <w:r w:rsidRPr="00EF2175">
      <w:rPr>
        <w:rFonts w:ascii="Times New Roman" w:hAnsi="Times New Roman" w:cs="Times New Roman"/>
        <w:sz w:val="24"/>
        <w:szCs w:val="24"/>
      </w:rPr>
      <w:t>Управление информационной безопасность</w:t>
    </w:r>
    <w:bookmarkStart w:id="5" w:name="_GoBack"/>
    <w:bookmarkEnd w:id="5"/>
    <w:r w:rsidRPr="00EF2175">
      <w:rPr>
        <w:rFonts w:ascii="Times New Roman" w:hAnsi="Times New Roman" w:cs="Times New Roman"/>
        <w:sz w:val="24"/>
        <w:szCs w:val="24"/>
      </w:rPr>
      <w:t>ю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72B72" w14:textId="77777777" w:rsidR="00B8119A" w:rsidRDefault="00B811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24DD9"/>
    <w:multiLevelType w:val="hybridMultilevel"/>
    <w:tmpl w:val="8B942698"/>
    <w:lvl w:ilvl="0" w:tplc="0360F5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164638"/>
    <w:multiLevelType w:val="hybridMultilevel"/>
    <w:tmpl w:val="40208024"/>
    <w:lvl w:ilvl="0" w:tplc="0360F5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C03100"/>
    <w:multiLevelType w:val="hybridMultilevel"/>
    <w:tmpl w:val="8E2480C2"/>
    <w:lvl w:ilvl="0" w:tplc="04190011">
      <w:start w:val="1"/>
      <w:numFmt w:val="decimal"/>
      <w:lvlText w:val="%1)"/>
      <w:lvlJc w:val="left"/>
      <w:pPr>
        <w:ind w:left="1286" w:hanging="360"/>
      </w:p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260E0FEE"/>
    <w:multiLevelType w:val="hybridMultilevel"/>
    <w:tmpl w:val="320699A8"/>
    <w:lvl w:ilvl="0" w:tplc="98AECE26">
      <w:start w:val="1"/>
      <w:numFmt w:val="russianUpper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26F07CA0"/>
    <w:multiLevelType w:val="hybridMultilevel"/>
    <w:tmpl w:val="B3A8DDA8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562CF"/>
    <w:multiLevelType w:val="hybridMultilevel"/>
    <w:tmpl w:val="ECFE59AC"/>
    <w:lvl w:ilvl="0" w:tplc="04190011">
      <w:start w:val="1"/>
      <w:numFmt w:val="decimal"/>
      <w:lvlText w:val="%1)"/>
      <w:lvlJc w:val="left"/>
      <w:pPr>
        <w:ind w:left="1286" w:hanging="360"/>
      </w:p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 w15:restartNumberingAfterBreak="0">
    <w:nsid w:val="39F22AD5"/>
    <w:multiLevelType w:val="hybridMultilevel"/>
    <w:tmpl w:val="B22276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B1274"/>
    <w:multiLevelType w:val="hybridMultilevel"/>
    <w:tmpl w:val="1D0E0992"/>
    <w:lvl w:ilvl="0" w:tplc="0360F5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68156DA"/>
    <w:multiLevelType w:val="hybridMultilevel"/>
    <w:tmpl w:val="495818F2"/>
    <w:lvl w:ilvl="0" w:tplc="0360F5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0624AAD"/>
    <w:multiLevelType w:val="hybridMultilevel"/>
    <w:tmpl w:val="125CA5F8"/>
    <w:lvl w:ilvl="0" w:tplc="0360F5F0">
      <w:start w:val="1"/>
      <w:numFmt w:val="russianLower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0" w15:restartNumberingAfterBreak="0">
    <w:nsid w:val="65CD30B6"/>
    <w:multiLevelType w:val="hybridMultilevel"/>
    <w:tmpl w:val="C4846E90"/>
    <w:lvl w:ilvl="0" w:tplc="569629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4F5FB1"/>
    <w:multiLevelType w:val="hybridMultilevel"/>
    <w:tmpl w:val="82461D26"/>
    <w:lvl w:ilvl="0" w:tplc="0360F5F0">
      <w:start w:val="1"/>
      <w:numFmt w:val="russianLower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11"/>
  </w:num>
  <w:num w:numId="9">
    <w:abstractNumId w:val="4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1486"/>
    <w:rsid w:val="000543E2"/>
    <w:rsid w:val="00202C3C"/>
    <w:rsid w:val="003A4368"/>
    <w:rsid w:val="00492B76"/>
    <w:rsid w:val="008770E4"/>
    <w:rsid w:val="009D1486"/>
    <w:rsid w:val="00B8119A"/>
    <w:rsid w:val="00B817E5"/>
    <w:rsid w:val="00B97BF0"/>
    <w:rsid w:val="00EF2175"/>
    <w:rsid w:val="00F7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7C9C4A"/>
  <w15:docId w15:val="{1E9B1869-3E76-4836-9245-C8C087158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217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rsid w:val="00EF2175"/>
  </w:style>
  <w:style w:type="paragraph" w:styleId="a5">
    <w:name w:val="footer"/>
    <w:basedOn w:val="a"/>
    <w:link w:val="a6"/>
    <w:uiPriority w:val="99"/>
    <w:unhideWhenUsed/>
    <w:rsid w:val="00EF217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2175"/>
  </w:style>
  <w:style w:type="paragraph" w:styleId="a7">
    <w:name w:val="List Paragraph"/>
    <w:basedOn w:val="a"/>
    <w:uiPriority w:val="34"/>
    <w:qFormat/>
    <w:rsid w:val="00EF2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95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7976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52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8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11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731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69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41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Андрей Газизов</cp:lastModifiedBy>
  <cp:revision>6</cp:revision>
  <dcterms:created xsi:type="dcterms:W3CDTF">2021-12-18T14:07:00Z</dcterms:created>
  <dcterms:modified xsi:type="dcterms:W3CDTF">2021-12-18T15:15:00Z</dcterms:modified>
</cp:coreProperties>
</file>